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6E" w:rsidRPr="00526B6E" w:rsidRDefault="00526B6E" w:rsidP="00526B6E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526B6E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</w:t>
      </w:r>
      <w:proofErr w:type="gramEnd"/>
      <w:r w:rsidRPr="00526B6E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2019-2020学年 第一学期 第19周会议（活动）及工作安排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94"/>
        <w:gridCol w:w="2028"/>
        <w:gridCol w:w="1693"/>
        <w:gridCol w:w="1016"/>
        <w:gridCol w:w="4187"/>
        <w:gridCol w:w="1843"/>
      </w:tblGrid>
      <w:tr w:rsidR="00526B6E" w:rsidRPr="00526B6E" w:rsidTr="0035176F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4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526B6E" w:rsidRPr="00526B6E" w:rsidTr="0035176F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01月13日</w:t>
            </w:r>
          </w:p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10:00 - 11:30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2019年管理岗位公开竞聘大会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 盛</w:t>
            </w:r>
          </w:p>
        </w:tc>
        <w:tc>
          <w:tcPr>
            <w:tcW w:w="14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222945" w:rsidP="0001381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</w:t>
            </w: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符合管理岗位拟晋升资格人员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26B6E" w:rsidRPr="00526B6E" w:rsidTr="0035176F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01月15日</w:t>
            </w:r>
          </w:p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09:00 - 11:00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期末工作会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4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222945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26B6E" w:rsidRPr="00526B6E" w:rsidTr="0035176F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526B6E" w:rsidRPr="00526B6E" w:rsidRDefault="00526B6E" w:rsidP="00526B6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11:00 - 12:00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科研政策解读会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B6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唐建民</w:t>
            </w:r>
          </w:p>
        </w:tc>
        <w:tc>
          <w:tcPr>
            <w:tcW w:w="14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222945" w:rsidP="00526B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谢志刚、徐强、朱江、蔡艳华、彭琴</w:t>
            </w:r>
          </w:p>
        </w:tc>
        <w:tc>
          <w:tcPr>
            <w:tcW w:w="6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B6E" w:rsidRPr="00526B6E" w:rsidRDefault="00526B6E" w:rsidP="00526B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Pr="00C71697" w:rsidRDefault="00935861">
      <w:pPr>
        <w:rPr>
          <w:color w:val="FF0000"/>
        </w:rPr>
      </w:pPr>
      <w:r w:rsidRPr="00C71697">
        <w:rPr>
          <w:color w:val="FF0000"/>
        </w:rPr>
        <w:t>注</w:t>
      </w:r>
      <w:r w:rsidRPr="00C71697">
        <w:rPr>
          <w:rFonts w:hint="eastAsia"/>
          <w:color w:val="FF0000"/>
        </w:rPr>
        <w:t>：本周党政联席会、</w:t>
      </w:r>
      <w:r w:rsidRPr="00C71697">
        <w:rPr>
          <w:color w:val="FF0000"/>
        </w:rPr>
        <w:t>教职工大会根据工作安排</w:t>
      </w:r>
      <w:r w:rsidRPr="00C71697">
        <w:rPr>
          <w:rFonts w:hint="eastAsia"/>
          <w:color w:val="FF0000"/>
        </w:rPr>
        <w:t>，</w:t>
      </w:r>
      <w:r w:rsidRPr="00C71697">
        <w:rPr>
          <w:color w:val="FF0000"/>
        </w:rPr>
        <w:t>另行通知</w:t>
      </w:r>
      <w:r w:rsidRPr="00C71697">
        <w:rPr>
          <w:rFonts w:hint="eastAsia"/>
          <w:color w:val="FF0000"/>
        </w:rPr>
        <w:t>。</w:t>
      </w:r>
      <w:bookmarkStart w:id="0" w:name="_GoBack"/>
      <w:bookmarkEnd w:id="0"/>
    </w:p>
    <w:sectPr w:rsidR="00E111AF" w:rsidRPr="00C71697" w:rsidSect="00526B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F4" w:rsidRDefault="00AA71F4" w:rsidP="00526B6E">
      <w:r>
        <w:separator/>
      </w:r>
    </w:p>
  </w:endnote>
  <w:endnote w:type="continuationSeparator" w:id="0">
    <w:p w:rsidR="00AA71F4" w:rsidRDefault="00AA71F4" w:rsidP="0052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F4" w:rsidRDefault="00AA71F4" w:rsidP="00526B6E">
      <w:r>
        <w:separator/>
      </w:r>
    </w:p>
  </w:footnote>
  <w:footnote w:type="continuationSeparator" w:id="0">
    <w:p w:rsidR="00AA71F4" w:rsidRDefault="00AA71F4" w:rsidP="00526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B6E"/>
    <w:rsid w:val="0001381E"/>
    <w:rsid w:val="00102949"/>
    <w:rsid w:val="00222945"/>
    <w:rsid w:val="002610DD"/>
    <w:rsid w:val="00286726"/>
    <w:rsid w:val="002C2B58"/>
    <w:rsid w:val="0035176F"/>
    <w:rsid w:val="003E0933"/>
    <w:rsid w:val="00526B6E"/>
    <w:rsid w:val="0065018F"/>
    <w:rsid w:val="007F1FFD"/>
    <w:rsid w:val="00935861"/>
    <w:rsid w:val="009918EC"/>
    <w:rsid w:val="009D4C5D"/>
    <w:rsid w:val="00AA71F4"/>
    <w:rsid w:val="00C71697"/>
    <w:rsid w:val="00E111AF"/>
    <w:rsid w:val="00F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B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B6E"/>
    <w:rPr>
      <w:sz w:val="18"/>
      <w:szCs w:val="18"/>
    </w:rPr>
  </w:style>
  <w:style w:type="character" w:customStyle="1" w:styleId="zhb-remark-title">
    <w:name w:val="zhb-remark-title"/>
    <w:basedOn w:val="a0"/>
    <w:rsid w:val="00526B6E"/>
  </w:style>
  <w:style w:type="paragraph" w:customStyle="1" w:styleId="bh-text-center">
    <w:name w:val="bh-text-center"/>
    <w:basedOn w:val="a"/>
    <w:rsid w:val="00526B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yhs</cp:lastModifiedBy>
  <cp:revision>7</cp:revision>
  <dcterms:created xsi:type="dcterms:W3CDTF">2020-01-13T00:12:00Z</dcterms:created>
  <dcterms:modified xsi:type="dcterms:W3CDTF">2020-01-13T01:32:00Z</dcterms:modified>
</cp:coreProperties>
</file>